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708"/>
        <w:gridCol w:w="1701"/>
        <w:gridCol w:w="2166"/>
        <w:gridCol w:w="1444"/>
        <w:gridCol w:w="979"/>
        <w:gridCol w:w="3067"/>
      </w:tblGrid>
      <w:tr w:rsidR="0077722B" w:rsidRPr="003842FC">
        <w:tc>
          <w:tcPr>
            <w:tcW w:w="5676" w:type="dxa"/>
            <w:gridSpan w:val="4"/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3842FC">
              <w:rPr>
                <w:rFonts w:ascii="Arial" w:hAnsi="Arial" w:cs="Arial"/>
                <w:sz w:val="18"/>
                <w:szCs w:val="18"/>
              </w:rPr>
              <w:t>LOCATION INFORMATION FORM</w:t>
            </w:r>
          </w:p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 xml:space="preserve">Scouted by: </w:t>
            </w:r>
          </w:p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4045" w:type="dxa"/>
            <w:gridSpan w:val="2"/>
          </w:tcPr>
          <w:p w:rsidR="0077722B" w:rsidRPr="003842FC" w:rsidRDefault="005E0CDE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>M.Errington</w:t>
            </w:r>
          </w:p>
          <w:p w:rsidR="0077722B" w:rsidRPr="003842FC" w:rsidRDefault="005072F4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bookmarkStart w:id="1" w:name="Text5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722B" w:rsidRPr="003842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0CDE" w:rsidRPr="003842FC">
              <w:rPr>
                <w:rFonts w:ascii="Arial" w:hAnsi="Arial" w:cs="Arial"/>
                <w:noProof/>
                <w:sz w:val="18"/>
                <w:szCs w:val="18"/>
              </w:rPr>
              <w:t>24.6.14</w:t>
            </w:r>
            <w:r w:rsidR="0077722B" w:rsidRPr="003842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722B" w:rsidRPr="003842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722B" w:rsidRPr="003842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722B" w:rsidRPr="003842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77722B" w:rsidRPr="003842FC"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>Location Name:</w:t>
            </w:r>
          </w:p>
        </w:tc>
        <w:tc>
          <w:tcPr>
            <w:tcW w:w="386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842FC" w:rsidRPr="003842FC" w:rsidRDefault="003842FC" w:rsidP="003842F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bCs/>
                <w:sz w:val="18"/>
                <w:szCs w:val="18"/>
              </w:rPr>
              <w:t>Eastrop</w:t>
            </w:r>
            <w:r w:rsidRPr="003842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42FC">
              <w:rPr>
                <w:rFonts w:ascii="Arial" w:hAnsi="Arial" w:cs="Arial"/>
                <w:bCs/>
                <w:sz w:val="18"/>
                <w:szCs w:val="18"/>
              </w:rPr>
              <w:t>Park</w:t>
            </w:r>
          </w:p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9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>Property Category (check all that apply)</w:t>
            </w:r>
          </w:p>
        </w:tc>
      </w:tr>
      <w:tr w:rsidR="0077722B" w:rsidRPr="003842FC">
        <w:tc>
          <w:tcPr>
            <w:tcW w:w="1809" w:type="dxa"/>
            <w:gridSpan w:val="2"/>
            <w:tcBorders>
              <w:left w:val="single" w:sz="6" w:space="0" w:color="auto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>Street Addres:</w:t>
            </w:r>
          </w:p>
        </w:tc>
        <w:tc>
          <w:tcPr>
            <w:tcW w:w="3867" w:type="dxa"/>
            <w:gridSpan w:val="2"/>
            <w:tcBorders>
              <w:right w:val="single" w:sz="6" w:space="0" w:color="auto"/>
            </w:tcBorders>
          </w:tcPr>
          <w:p w:rsidR="003842FC" w:rsidRPr="003842FC" w:rsidRDefault="003842FC" w:rsidP="003842F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bCs/>
                <w:sz w:val="18"/>
                <w:szCs w:val="18"/>
              </w:rPr>
              <w:t>Eastrop</w:t>
            </w:r>
            <w:r w:rsidRPr="003842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42FC">
              <w:rPr>
                <w:rFonts w:ascii="Arial" w:hAnsi="Arial" w:cs="Arial"/>
                <w:bCs/>
                <w:sz w:val="18"/>
                <w:szCs w:val="18"/>
              </w:rPr>
              <w:t>Park</w:t>
            </w:r>
          </w:p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6" w:type="dxa"/>
            <w:tcBorders>
              <w:left w:val="nil"/>
              <w:right w:val="single" w:sz="6" w:space="0" w:color="auto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22B" w:rsidRPr="003842FC">
        <w:tc>
          <w:tcPr>
            <w:tcW w:w="1809" w:type="dxa"/>
            <w:gridSpan w:val="2"/>
            <w:tcBorders>
              <w:left w:val="single" w:sz="6" w:space="0" w:color="auto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>City, Region:</w:t>
            </w:r>
          </w:p>
        </w:tc>
        <w:tc>
          <w:tcPr>
            <w:tcW w:w="3867" w:type="dxa"/>
            <w:gridSpan w:val="2"/>
            <w:tcBorders>
              <w:right w:val="single" w:sz="6" w:space="0" w:color="auto"/>
            </w:tcBorders>
          </w:tcPr>
          <w:p w:rsidR="0077722B" w:rsidRPr="003842FC" w:rsidRDefault="003842FC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>Hampshire Basingstoke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 w:rsidR="0077722B" w:rsidRPr="003842FC" w:rsidRDefault="005072F4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Bars, Pubs &amp; Nightclubs</w:t>
            </w:r>
          </w:p>
        </w:tc>
        <w:tc>
          <w:tcPr>
            <w:tcW w:w="3066" w:type="dxa"/>
            <w:tcBorders>
              <w:left w:val="nil"/>
              <w:right w:val="single" w:sz="6" w:space="0" w:color="auto"/>
            </w:tcBorders>
          </w:tcPr>
          <w:p w:rsidR="0077722B" w:rsidRPr="003842FC" w:rsidRDefault="003549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Parks &amp; Gardens</w:t>
            </w:r>
          </w:p>
        </w:tc>
      </w:tr>
      <w:tr w:rsidR="0077722B" w:rsidRPr="003842FC">
        <w:tc>
          <w:tcPr>
            <w:tcW w:w="1809" w:type="dxa"/>
            <w:gridSpan w:val="2"/>
            <w:tcBorders>
              <w:left w:val="single" w:sz="6" w:space="0" w:color="auto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>Postcode:</w:t>
            </w:r>
          </w:p>
        </w:tc>
        <w:tc>
          <w:tcPr>
            <w:tcW w:w="3867" w:type="dxa"/>
            <w:gridSpan w:val="2"/>
            <w:tcBorders>
              <w:right w:val="single" w:sz="6" w:space="0" w:color="auto"/>
            </w:tcBorders>
          </w:tcPr>
          <w:p w:rsidR="0077722B" w:rsidRPr="003842FC" w:rsidRDefault="003842FC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>RG21 4AH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 w:rsidR="0077722B" w:rsidRPr="003842FC" w:rsidRDefault="005072F4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Beaches / Coastal</w:t>
            </w:r>
          </w:p>
        </w:tc>
        <w:tc>
          <w:tcPr>
            <w:tcW w:w="3066" w:type="dxa"/>
            <w:tcBorders>
              <w:left w:val="nil"/>
              <w:right w:val="single" w:sz="6" w:space="0" w:color="auto"/>
            </w:tcBorders>
          </w:tcPr>
          <w:p w:rsidR="0077722B" w:rsidRPr="003842FC" w:rsidRDefault="005072F4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Petrol Stations / Services</w:t>
            </w:r>
          </w:p>
        </w:tc>
      </w:tr>
      <w:tr w:rsidR="0077722B" w:rsidRPr="003842FC">
        <w:tc>
          <w:tcPr>
            <w:tcW w:w="1809" w:type="dxa"/>
            <w:gridSpan w:val="2"/>
            <w:tcBorders>
              <w:left w:val="single" w:sz="6" w:space="0" w:color="auto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>Country:</w:t>
            </w:r>
          </w:p>
        </w:tc>
        <w:tc>
          <w:tcPr>
            <w:tcW w:w="3867" w:type="dxa"/>
            <w:gridSpan w:val="2"/>
            <w:tcBorders>
              <w:right w:val="single" w:sz="6" w:space="0" w:color="auto"/>
            </w:tcBorders>
          </w:tcPr>
          <w:p w:rsidR="0077722B" w:rsidRPr="003842FC" w:rsidRDefault="005072F4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6" w:name="Text10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0CDE" w:rsidRPr="003842FC">
              <w:rPr>
                <w:rFonts w:ascii="Arial" w:hAnsi="Arial" w:cs="Arial"/>
                <w:noProof/>
                <w:sz w:val="18"/>
                <w:szCs w:val="18"/>
              </w:rPr>
              <w:t>England</w:t>
            </w:r>
            <w:r w:rsidR="0077722B" w:rsidRPr="003842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722B" w:rsidRPr="003842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722B" w:rsidRPr="003842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722B" w:rsidRPr="003842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423" w:type="dxa"/>
            <w:gridSpan w:val="2"/>
            <w:tcBorders>
              <w:left w:val="nil"/>
            </w:tcBorders>
          </w:tcPr>
          <w:p w:rsidR="0077722B" w:rsidRPr="003842FC" w:rsidRDefault="005072F4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Bridges</w:t>
            </w:r>
          </w:p>
        </w:tc>
        <w:tc>
          <w:tcPr>
            <w:tcW w:w="3066" w:type="dxa"/>
            <w:tcBorders>
              <w:left w:val="nil"/>
              <w:right w:val="single" w:sz="6" w:space="0" w:color="auto"/>
            </w:tcBorders>
          </w:tcPr>
          <w:p w:rsidR="0077722B" w:rsidRPr="003842FC" w:rsidRDefault="005072F4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Planes / Airfields</w:t>
            </w:r>
          </w:p>
        </w:tc>
      </w:tr>
      <w:tr w:rsidR="0077722B" w:rsidRPr="003842FC">
        <w:tc>
          <w:tcPr>
            <w:tcW w:w="56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722B" w:rsidRDefault="0077722B" w:rsidP="00777B8C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 xml:space="preserve">Directions:              </w:t>
            </w:r>
          </w:p>
          <w:p w:rsidR="003549D8" w:rsidRPr="003842FC" w:rsidRDefault="00942C23" w:rsidP="00777B8C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3549D8" w:rsidRPr="00DD19A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https://www.google.co.uk/maps/dir//Eastrop+Park,+Basingstoke,+Hampshire/@51.2667272,-1.0758022,17z/data=!4m12!1m3!3m2!1s0x4874217987e5112b:0x872db59b6b047a71!2sEastrop+Park!4m7!1m0!1m5!1m1!1s0x4874217987e5112b:0x872db59b6b047a71!2m2!1d-1.075426!2d51.266713</w:t>
              </w:r>
            </w:hyperlink>
            <w:r w:rsidR="003549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 w:rsidR="0077722B" w:rsidRPr="003842FC" w:rsidRDefault="003549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Cafes, Restaurants &amp;</w:t>
            </w:r>
          </w:p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 xml:space="preserve">      Kiosks</w:t>
            </w:r>
          </w:p>
          <w:p w:rsidR="0077722B" w:rsidRPr="003842FC" w:rsidRDefault="005072F4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Car Parks</w:t>
            </w:r>
          </w:p>
          <w:p w:rsidR="0077722B" w:rsidRPr="003842FC" w:rsidRDefault="005072F4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Car Showrooms</w:t>
            </w:r>
          </w:p>
        </w:tc>
        <w:tc>
          <w:tcPr>
            <w:tcW w:w="3066" w:type="dxa"/>
            <w:tcBorders>
              <w:left w:val="nil"/>
              <w:right w:val="single" w:sz="6" w:space="0" w:color="auto"/>
            </w:tcBorders>
          </w:tcPr>
          <w:p w:rsidR="0077722B" w:rsidRPr="003842FC" w:rsidRDefault="005072F4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Plazas</w:t>
            </w:r>
          </w:p>
          <w:p w:rsidR="0077722B" w:rsidRPr="003842FC" w:rsidRDefault="005072F4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Prisons</w:t>
            </w:r>
          </w:p>
          <w:p w:rsidR="0077722B" w:rsidRPr="003842FC" w:rsidRDefault="005072F4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Religious / Churches</w:t>
            </w:r>
          </w:p>
          <w:p w:rsidR="0077722B" w:rsidRPr="003842FC" w:rsidRDefault="005072F4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Residential</w:t>
            </w:r>
          </w:p>
        </w:tc>
      </w:tr>
      <w:tr w:rsidR="0077722B" w:rsidRPr="003842FC">
        <w:tc>
          <w:tcPr>
            <w:tcW w:w="56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722B" w:rsidRPr="003842FC" w:rsidRDefault="0077722B" w:rsidP="00777B8C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>Rep / Owner’s Name</w:t>
            </w:r>
            <w:r w:rsidR="00777B8C" w:rsidRPr="003842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 w:rsidR="0077722B" w:rsidRPr="003842FC" w:rsidRDefault="005072F4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Car Wash</w:t>
            </w:r>
          </w:p>
        </w:tc>
        <w:tc>
          <w:tcPr>
            <w:tcW w:w="3066" w:type="dxa"/>
            <w:tcBorders>
              <w:left w:val="nil"/>
              <w:right w:val="single" w:sz="6" w:space="0" w:color="auto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3842FC">
              <w:rPr>
                <w:rFonts w:ascii="Arial" w:hAnsi="Arial" w:cs="Arial"/>
                <w:sz w:val="18"/>
                <w:szCs w:val="18"/>
              </w:rPr>
              <w:t xml:space="preserve"> Coincil Estate</w:t>
            </w:r>
          </w:p>
        </w:tc>
      </w:tr>
      <w:tr w:rsidR="0077722B" w:rsidRPr="003842FC">
        <w:tc>
          <w:tcPr>
            <w:tcW w:w="1101" w:type="dxa"/>
            <w:tcBorders>
              <w:left w:val="single" w:sz="6" w:space="0" w:color="auto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 xml:space="preserve">Address: </w:t>
            </w:r>
          </w:p>
        </w:tc>
        <w:tc>
          <w:tcPr>
            <w:tcW w:w="4575" w:type="dxa"/>
            <w:gridSpan w:val="3"/>
            <w:tcBorders>
              <w:right w:val="single" w:sz="6" w:space="0" w:color="auto"/>
            </w:tcBorders>
          </w:tcPr>
          <w:p w:rsidR="0077722B" w:rsidRPr="003842FC" w:rsidRDefault="003842FC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>Civic Offices, London Road, Basingstoke, Hampshire, RG21 4AH</w:t>
            </w:r>
          </w:p>
        </w:tc>
        <w:tc>
          <w:tcPr>
            <w:tcW w:w="2422" w:type="dxa"/>
            <w:gridSpan w:val="2"/>
            <w:tcBorders>
              <w:left w:val="nil"/>
            </w:tcBorders>
          </w:tcPr>
          <w:p w:rsidR="0077722B" w:rsidRPr="003842FC" w:rsidRDefault="005072F4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Castles</w:t>
            </w:r>
          </w:p>
        </w:tc>
        <w:tc>
          <w:tcPr>
            <w:tcW w:w="3067" w:type="dxa"/>
            <w:tcBorders>
              <w:left w:val="nil"/>
              <w:right w:val="single" w:sz="6" w:space="0" w:color="auto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3842FC">
              <w:rPr>
                <w:rFonts w:ascii="Arial" w:hAnsi="Arial" w:cs="Arial"/>
                <w:sz w:val="18"/>
                <w:szCs w:val="18"/>
              </w:rPr>
              <w:t xml:space="preserve"> Country / Cottage / Farm</w:t>
            </w:r>
          </w:p>
        </w:tc>
      </w:tr>
      <w:tr w:rsidR="0077722B" w:rsidRPr="003842FC">
        <w:tc>
          <w:tcPr>
            <w:tcW w:w="1101" w:type="dxa"/>
            <w:tcBorders>
              <w:left w:val="single" w:sz="6" w:space="0" w:color="auto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</w:p>
        </w:tc>
        <w:tc>
          <w:tcPr>
            <w:tcW w:w="4575" w:type="dxa"/>
            <w:gridSpan w:val="3"/>
            <w:tcBorders>
              <w:right w:val="single" w:sz="6" w:space="0" w:color="auto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2" w:type="dxa"/>
            <w:gridSpan w:val="2"/>
            <w:tcBorders>
              <w:left w:val="nil"/>
            </w:tcBorders>
          </w:tcPr>
          <w:p w:rsidR="0077722B" w:rsidRPr="003842FC" w:rsidRDefault="005072F4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Corridors, Stairwells &amp;</w:t>
            </w:r>
          </w:p>
        </w:tc>
        <w:tc>
          <w:tcPr>
            <w:tcW w:w="3067" w:type="dxa"/>
            <w:tcBorders>
              <w:left w:val="nil"/>
              <w:right w:val="single" w:sz="6" w:space="0" w:color="auto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3842FC">
              <w:rPr>
                <w:rFonts w:ascii="Arial" w:hAnsi="Arial" w:cs="Arial"/>
                <w:sz w:val="18"/>
                <w:szCs w:val="18"/>
              </w:rPr>
              <w:t xml:space="preserve"> Flats</w:t>
            </w:r>
          </w:p>
        </w:tc>
      </w:tr>
      <w:tr w:rsidR="0077722B" w:rsidRPr="003842FC">
        <w:tc>
          <w:tcPr>
            <w:tcW w:w="1101" w:type="dxa"/>
            <w:tcBorders>
              <w:left w:val="single" w:sz="6" w:space="0" w:color="auto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</w:p>
        </w:tc>
        <w:tc>
          <w:tcPr>
            <w:tcW w:w="4575" w:type="dxa"/>
            <w:gridSpan w:val="3"/>
            <w:tcBorders>
              <w:right w:val="single" w:sz="6" w:space="0" w:color="auto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2" w:type="dxa"/>
            <w:gridSpan w:val="2"/>
            <w:tcBorders>
              <w:left w:val="nil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 xml:space="preserve">     Lifts</w:t>
            </w:r>
          </w:p>
        </w:tc>
        <w:tc>
          <w:tcPr>
            <w:tcW w:w="3067" w:type="dxa"/>
            <w:tcBorders>
              <w:left w:val="nil"/>
              <w:right w:val="single" w:sz="6" w:space="0" w:color="auto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Pr="003842FC">
              <w:rPr>
                <w:rFonts w:ascii="Arial" w:hAnsi="Arial" w:cs="Arial"/>
                <w:sz w:val="18"/>
                <w:szCs w:val="18"/>
              </w:rPr>
              <w:t xml:space="preserve"> Large Houses</w:t>
            </w:r>
          </w:p>
        </w:tc>
      </w:tr>
      <w:tr w:rsidR="0077722B" w:rsidRPr="003842FC">
        <w:tc>
          <w:tcPr>
            <w:tcW w:w="1101" w:type="dxa"/>
            <w:tcBorders>
              <w:left w:val="single" w:sz="6" w:space="0" w:color="auto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 xml:space="preserve">Phone: </w:t>
            </w:r>
          </w:p>
        </w:tc>
        <w:tc>
          <w:tcPr>
            <w:tcW w:w="4575" w:type="dxa"/>
            <w:gridSpan w:val="3"/>
            <w:tcBorders>
              <w:right w:val="single" w:sz="6" w:space="0" w:color="auto"/>
            </w:tcBorders>
          </w:tcPr>
          <w:p w:rsidR="0077722B" w:rsidRPr="003842FC" w:rsidRDefault="003842FC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>01256 844844</w:t>
            </w:r>
          </w:p>
        </w:tc>
        <w:tc>
          <w:tcPr>
            <w:tcW w:w="2422" w:type="dxa"/>
            <w:gridSpan w:val="2"/>
            <w:tcBorders>
              <w:left w:val="nil"/>
            </w:tcBorders>
          </w:tcPr>
          <w:p w:rsidR="0077722B" w:rsidRPr="003842FC" w:rsidRDefault="005072F4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Countryside, Farms &amp;</w:t>
            </w:r>
          </w:p>
        </w:tc>
        <w:tc>
          <w:tcPr>
            <w:tcW w:w="3067" w:type="dxa"/>
            <w:tcBorders>
              <w:right w:val="single" w:sz="6" w:space="0" w:color="auto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Pr="003842FC">
              <w:rPr>
                <w:rFonts w:ascii="Arial" w:hAnsi="Arial" w:cs="Arial"/>
                <w:sz w:val="18"/>
                <w:szCs w:val="18"/>
              </w:rPr>
              <w:t xml:space="preserve"> Modern Houses</w:t>
            </w:r>
          </w:p>
        </w:tc>
      </w:tr>
      <w:tr w:rsidR="0077722B" w:rsidRPr="003842FC">
        <w:tc>
          <w:tcPr>
            <w:tcW w:w="1101" w:type="dxa"/>
            <w:tcBorders>
              <w:left w:val="single" w:sz="6" w:space="0" w:color="auto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 xml:space="preserve">Mobile: </w:t>
            </w:r>
          </w:p>
        </w:tc>
        <w:tc>
          <w:tcPr>
            <w:tcW w:w="4575" w:type="dxa"/>
            <w:gridSpan w:val="3"/>
            <w:tcBorders>
              <w:right w:val="single" w:sz="6" w:space="0" w:color="auto"/>
            </w:tcBorders>
          </w:tcPr>
          <w:p w:rsidR="0077722B" w:rsidRPr="003842FC" w:rsidRDefault="005072F4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5" w:name="Text19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722B" w:rsidRPr="003842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722B" w:rsidRPr="003842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722B" w:rsidRPr="003842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722B" w:rsidRPr="003842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722B" w:rsidRPr="003842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422" w:type="dxa"/>
            <w:gridSpan w:val="2"/>
            <w:tcBorders>
              <w:left w:val="nil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 xml:space="preserve">     Fields</w:t>
            </w:r>
          </w:p>
        </w:tc>
        <w:tc>
          <w:tcPr>
            <w:tcW w:w="3067" w:type="dxa"/>
            <w:tcBorders>
              <w:right w:val="single" w:sz="6" w:space="0" w:color="auto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Pr="003842FC">
              <w:rPr>
                <w:rFonts w:ascii="Arial" w:hAnsi="Arial" w:cs="Arial"/>
                <w:sz w:val="18"/>
                <w:szCs w:val="18"/>
              </w:rPr>
              <w:t xml:space="preserve"> Seaside</w:t>
            </w:r>
          </w:p>
        </w:tc>
      </w:tr>
      <w:tr w:rsidR="0077722B" w:rsidRPr="003842FC">
        <w:tc>
          <w:tcPr>
            <w:tcW w:w="1101" w:type="dxa"/>
            <w:tcBorders>
              <w:left w:val="single" w:sz="6" w:space="0" w:color="auto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 xml:space="preserve">E-mail: </w:t>
            </w:r>
          </w:p>
        </w:tc>
        <w:tc>
          <w:tcPr>
            <w:tcW w:w="4575" w:type="dxa"/>
            <w:gridSpan w:val="3"/>
            <w:tcBorders>
              <w:right w:val="single" w:sz="6" w:space="0" w:color="auto"/>
            </w:tcBorders>
          </w:tcPr>
          <w:p w:rsidR="0077722B" w:rsidRPr="003842FC" w:rsidRDefault="00942C23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3842FC" w:rsidRPr="003842FC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customer.service@basingstoke.gov.uk</w:t>
              </w:r>
            </w:hyperlink>
          </w:p>
        </w:tc>
        <w:tc>
          <w:tcPr>
            <w:tcW w:w="2422" w:type="dxa"/>
            <w:gridSpan w:val="2"/>
            <w:tcBorders>
              <w:left w:val="nil"/>
            </w:tcBorders>
          </w:tcPr>
          <w:p w:rsidR="0077722B" w:rsidRPr="003842FC" w:rsidRDefault="005072F4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Factories, Warehouses &amp;</w:t>
            </w:r>
          </w:p>
        </w:tc>
        <w:tc>
          <w:tcPr>
            <w:tcW w:w="3067" w:type="dxa"/>
            <w:tcBorders>
              <w:left w:val="nil"/>
              <w:right w:val="single" w:sz="6" w:space="0" w:color="auto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Pr="003842FC">
              <w:rPr>
                <w:rFonts w:ascii="Arial" w:hAnsi="Arial" w:cs="Arial"/>
                <w:sz w:val="18"/>
                <w:szCs w:val="18"/>
              </w:rPr>
              <w:t xml:space="preserve"> Stately Homes / Mansions</w:t>
            </w:r>
          </w:p>
        </w:tc>
      </w:tr>
      <w:tr w:rsidR="0077722B" w:rsidRPr="003842FC">
        <w:tc>
          <w:tcPr>
            <w:tcW w:w="56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>Access Restrictions:  (E.g. only available on weekends)</w:t>
            </w:r>
          </w:p>
          <w:p w:rsidR="0077722B" w:rsidRDefault="0077722B">
            <w:pPr>
              <w:rPr>
                <w:rFonts w:ascii="Arial" w:hAnsi="Arial" w:cs="Arial"/>
                <w:sz w:val="18"/>
                <w:szCs w:val="18"/>
              </w:rPr>
            </w:pPr>
          </w:p>
          <w:p w:rsidR="00440D83" w:rsidRPr="003842FC" w:rsidRDefault="00440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Open 24/7</w:t>
            </w:r>
          </w:p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</w:p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</w:p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 xml:space="preserve">     Hangers</w:t>
            </w:r>
          </w:p>
          <w:p w:rsidR="0077722B" w:rsidRPr="003842FC" w:rsidRDefault="005072F4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7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Foreign (Country?)</w:t>
            </w:r>
          </w:p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9"/>
            <w:r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Pr="003842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3"/>
                    <w:format w:val="FIRST CAPITAL"/>
                  </w:textInput>
                </w:ffData>
              </w:fldChar>
            </w:r>
            <w:bookmarkStart w:id="31" w:name="Text12"/>
            <w:r w:rsidRPr="003842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42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42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42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42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42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  <w:p w:rsidR="0077722B" w:rsidRPr="003842FC" w:rsidRDefault="005072F4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1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Fountains</w:t>
            </w:r>
          </w:p>
          <w:p w:rsidR="0077722B" w:rsidRPr="003842FC" w:rsidRDefault="005072F4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3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Government Buildings</w:t>
            </w:r>
          </w:p>
          <w:p w:rsidR="0077722B" w:rsidRPr="003842FC" w:rsidRDefault="005072F4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6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Hotels, Hostels &amp; B&amp;Bs</w:t>
            </w:r>
          </w:p>
          <w:p w:rsidR="0077722B" w:rsidRPr="003842FC" w:rsidRDefault="005072F4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7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Industrial / Military</w:t>
            </w:r>
          </w:p>
          <w:p w:rsidR="0077722B" w:rsidRPr="003842FC" w:rsidRDefault="005072F4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9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Kitchens</w:t>
            </w:r>
          </w:p>
        </w:tc>
        <w:tc>
          <w:tcPr>
            <w:tcW w:w="3066" w:type="dxa"/>
            <w:tcBorders>
              <w:left w:val="nil"/>
              <w:right w:val="single" w:sz="6" w:space="0" w:color="auto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6"/>
            <w:r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Pr="003842FC">
              <w:rPr>
                <w:rFonts w:ascii="Arial" w:hAnsi="Arial" w:cs="Arial"/>
                <w:sz w:val="18"/>
                <w:szCs w:val="18"/>
              </w:rPr>
              <w:t xml:space="preserve"> Suburban Gardens</w:t>
            </w:r>
          </w:p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8"/>
            <w:r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Pr="003842FC">
              <w:rPr>
                <w:rFonts w:ascii="Arial" w:hAnsi="Arial" w:cs="Arial"/>
                <w:sz w:val="18"/>
                <w:szCs w:val="18"/>
              </w:rPr>
              <w:t xml:space="preserve"> Victorian</w:t>
            </w:r>
          </w:p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0"/>
            <w:r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  <w:p w:rsidR="0077722B" w:rsidRPr="003842FC" w:rsidRDefault="005072F4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2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Retail</w:t>
            </w:r>
          </w:p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4"/>
            <w:r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  <w:p w:rsidR="0077722B" w:rsidRPr="003842FC" w:rsidRDefault="005072F4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5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Rivers, Waterways &amp; Canals</w:t>
            </w:r>
          </w:p>
          <w:p w:rsidR="0077722B" w:rsidRPr="003842FC" w:rsidRDefault="005072F4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Schools / Education</w:t>
            </w:r>
          </w:p>
          <w:p w:rsidR="0077722B" w:rsidRPr="003842FC" w:rsidRDefault="005072F4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0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Skylines</w:t>
            </w:r>
          </w:p>
        </w:tc>
      </w:tr>
      <w:tr w:rsidR="0077722B" w:rsidRPr="003842FC"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 xml:space="preserve">Parking: </w:t>
            </w:r>
          </w:p>
        </w:tc>
        <w:tc>
          <w:tcPr>
            <w:tcW w:w="2166" w:type="dxa"/>
            <w:tcBorders>
              <w:top w:val="single" w:sz="6" w:space="0" w:color="auto"/>
              <w:right w:val="single" w:sz="6" w:space="0" w:color="auto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2" w:type="dxa"/>
            <w:gridSpan w:val="2"/>
            <w:tcBorders>
              <w:left w:val="nil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1"/>
            <w:r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  <w:r w:rsidRPr="003842FC">
              <w:rPr>
                <w:rFonts w:ascii="Arial" w:hAnsi="Arial" w:cs="Arial"/>
                <w:sz w:val="18"/>
                <w:szCs w:val="18"/>
              </w:rPr>
              <w:t xml:space="preserve"> Industrial</w:t>
            </w:r>
          </w:p>
        </w:tc>
        <w:tc>
          <w:tcPr>
            <w:tcW w:w="3067" w:type="dxa"/>
            <w:tcBorders>
              <w:left w:val="nil"/>
              <w:right w:val="single" w:sz="6" w:space="0" w:color="auto"/>
            </w:tcBorders>
          </w:tcPr>
          <w:p w:rsidR="0077722B" w:rsidRPr="003842FC" w:rsidRDefault="005072F4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2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Sport &amp; Recreation</w:t>
            </w:r>
          </w:p>
        </w:tc>
      </w:tr>
      <w:tr w:rsidR="0077722B" w:rsidRPr="003842FC">
        <w:tc>
          <w:tcPr>
            <w:tcW w:w="3510" w:type="dxa"/>
            <w:gridSpan w:val="3"/>
            <w:tcBorders>
              <w:left w:val="single" w:sz="6" w:space="0" w:color="auto"/>
            </w:tcBorders>
          </w:tcPr>
          <w:p w:rsidR="0077722B" w:rsidRPr="003842FC" w:rsidRDefault="00440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7" w:name="Check5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Parking Lot                                       </w:t>
            </w:r>
          </w:p>
        </w:tc>
        <w:tc>
          <w:tcPr>
            <w:tcW w:w="2166" w:type="dxa"/>
            <w:tcBorders>
              <w:right w:val="single" w:sz="6" w:space="0" w:color="auto"/>
            </w:tcBorders>
          </w:tcPr>
          <w:p w:rsidR="0077722B" w:rsidRPr="003842FC" w:rsidRDefault="005072F4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60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Street</w:t>
            </w:r>
          </w:p>
        </w:tc>
        <w:tc>
          <w:tcPr>
            <w:tcW w:w="2422" w:type="dxa"/>
            <w:gridSpan w:val="2"/>
            <w:tcBorders>
              <w:left w:val="nil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3"/>
            <w:r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  <w:r w:rsidRPr="003842FC">
              <w:rPr>
                <w:rFonts w:ascii="Arial" w:hAnsi="Arial" w:cs="Arial"/>
                <w:sz w:val="18"/>
                <w:szCs w:val="18"/>
              </w:rPr>
              <w:t xml:space="preserve"> Residential</w:t>
            </w:r>
          </w:p>
        </w:tc>
        <w:tc>
          <w:tcPr>
            <w:tcW w:w="3067" w:type="dxa"/>
            <w:tcBorders>
              <w:left w:val="nil"/>
              <w:right w:val="single" w:sz="6" w:space="0" w:color="auto"/>
            </w:tcBorders>
          </w:tcPr>
          <w:p w:rsidR="0077722B" w:rsidRPr="003842FC" w:rsidRDefault="005072F4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4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Streets, Roads &amp; Motorways</w:t>
            </w:r>
          </w:p>
        </w:tc>
      </w:tr>
      <w:tr w:rsidR="0077722B" w:rsidRPr="003842FC">
        <w:tc>
          <w:tcPr>
            <w:tcW w:w="3510" w:type="dxa"/>
            <w:gridSpan w:val="3"/>
            <w:tcBorders>
              <w:left w:val="single" w:sz="6" w:space="0" w:color="auto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 xml:space="preserve">Lot Contact: </w:t>
            </w:r>
            <w:r w:rsidR="00624F6E" w:rsidRPr="003842FC">
              <w:rPr>
                <w:rStyle w:val="nobr"/>
                <w:rFonts w:ascii="Arial" w:hAnsi="Arial" w:cs="Arial"/>
                <w:sz w:val="18"/>
                <w:szCs w:val="18"/>
              </w:rPr>
              <w:t>01256 350606</w:t>
            </w:r>
            <w:r w:rsidRPr="003842FC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2166" w:type="dxa"/>
            <w:tcBorders>
              <w:right w:val="single" w:sz="6" w:space="0" w:color="auto"/>
            </w:tcBorders>
          </w:tcPr>
          <w:p w:rsidR="0077722B" w:rsidRPr="003842FC" w:rsidRDefault="005072F4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1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Permits Required</w:t>
            </w:r>
          </w:p>
        </w:tc>
        <w:tc>
          <w:tcPr>
            <w:tcW w:w="2422" w:type="dxa"/>
            <w:gridSpan w:val="2"/>
            <w:tcBorders>
              <w:left w:val="nil"/>
            </w:tcBorders>
          </w:tcPr>
          <w:p w:rsidR="0077722B" w:rsidRPr="003842FC" w:rsidRDefault="005072F4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5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Lighthouses</w:t>
            </w:r>
          </w:p>
        </w:tc>
        <w:tc>
          <w:tcPr>
            <w:tcW w:w="3067" w:type="dxa"/>
            <w:tcBorders>
              <w:left w:val="nil"/>
              <w:right w:val="single" w:sz="6" w:space="0" w:color="auto"/>
            </w:tcBorders>
          </w:tcPr>
          <w:p w:rsidR="0077722B" w:rsidRPr="003842FC" w:rsidRDefault="005072F4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6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Studios</w:t>
            </w:r>
          </w:p>
        </w:tc>
      </w:tr>
      <w:tr w:rsidR="0077722B" w:rsidRPr="003842FC">
        <w:tc>
          <w:tcPr>
            <w:tcW w:w="35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440D83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r w:rsidR="00624F6E" w:rsidRPr="003842FC">
              <w:rPr>
                <w:rStyle w:val="nobr"/>
                <w:rFonts w:ascii="Arial" w:hAnsi="Arial" w:cs="Arial"/>
                <w:sz w:val="18"/>
                <w:szCs w:val="18"/>
              </w:rPr>
              <w:t>01256 350606</w:t>
            </w:r>
          </w:p>
          <w:p w:rsidR="0077722B" w:rsidRPr="00440D83" w:rsidRDefault="00440D83" w:rsidP="00440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There is parking on site but restrictions are unknown. Parking in college! </w:t>
            </w:r>
          </w:p>
        </w:tc>
        <w:tc>
          <w:tcPr>
            <w:tcW w:w="2166" w:type="dxa"/>
            <w:tcBorders>
              <w:bottom w:val="single" w:sz="6" w:space="0" w:color="auto"/>
              <w:right w:val="single" w:sz="6" w:space="0" w:color="auto"/>
            </w:tcBorders>
          </w:tcPr>
          <w:p w:rsidR="0077722B" w:rsidRDefault="005072F4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2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40D83" w:rsidRDefault="00440D83">
            <w:pPr>
              <w:rPr>
                <w:rFonts w:ascii="Arial" w:hAnsi="Arial" w:cs="Arial"/>
                <w:sz w:val="18"/>
                <w:szCs w:val="18"/>
              </w:rPr>
            </w:pPr>
          </w:p>
          <w:p w:rsidR="00440D83" w:rsidRPr="003842FC" w:rsidRDefault="00440D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2" w:type="dxa"/>
            <w:gridSpan w:val="2"/>
            <w:tcBorders>
              <w:left w:val="nil"/>
            </w:tcBorders>
          </w:tcPr>
          <w:p w:rsidR="0077722B" w:rsidRPr="003842FC" w:rsidRDefault="005072F4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7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London Landmarks</w:t>
            </w:r>
          </w:p>
        </w:tc>
        <w:tc>
          <w:tcPr>
            <w:tcW w:w="3067" w:type="dxa"/>
            <w:tcBorders>
              <w:left w:val="nil"/>
              <w:right w:val="single" w:sz="6" w:space="0" w:color="auto"/>
            </w:tcBorders>
          </w:tcPr>
          <w:p w:rsidR="0077722B" w:rsidRPr="003842FC" w:rsidRDefault="005072F4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8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Test Tracks</w:t>
            </w:r>
          </w:p>
        </w:tc>
      </w:tr>
      <w:tr w:rsidR="0077722B" w:rsidRPr="003842FC">
        <w:tc>
          <w:tcPr>
            <w:tcW w:w="56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>Noise:  (airplane, motorway, construction?)</w:t>
            </w:r>
          </w:p>
          <w:p w:rsidR="0077722B" w:rsidRPr="003842FC" w:rsidRDefault="0074360E" w:rsidP="0074360E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>public</w:t>
            </w:r>
            <w:r w:rsidR="00624F6E" w:rsidRPr="003842FC">
              <w:rPr>
                <w:rFonts w:ascii="Arial" w:hAnsi="Arial" w:cs="Arial"/>
                <w:sz w:val="18"/>
                <w:szCs w:val="18"/>
              </w:rPr>
              <w:t xml:space="preserve"> may cause some levels of noise. The filming will take place out of reach from road sounds. 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 w:rsidR="0077722B" w:rsidRPr="003842FC" w:rsidRDefault="005072F4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9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Markets</w:t>
            </w:r>
          </w:p>
          <w:p w:rsidR="0077722B" w:rsidRPr="003842FC" w:rsidRDefault="005072F4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1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Mechanics</w:t>
            </w:r>
          </w:p>
          <w:p w:rsidR="0077722B" w:rsidRPr="003842FC" w:rsidRDefault="005072F4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3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Medical</w:t>
            </w:r>
          </w:p>
          <w:p w:rsidR="0077722B" w:rsidRPr="003842FC" w:rsidRDefault="005072F4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5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Modern European Arch.</w:t>
            </w:r>
          </w:p>
          <w:p w:rsidR="0077722B" w:rsidRPr="003842FC" w:rsidRDefault="005072F4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7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Offices / Office Buildings</w:t>
            </w:r>
          </w:p>
        </w:tc>
        <w:tc>
          <w:tcPr>
            <w:tcW w:w="3066" w:type="dxa"/>
            <w:tcBorders>
              <w:left w:val="nil"/>
              <w:right w:val="single" w:sz="6" w:space="0" w:color="auto"/>
            </w:tcBorders>
          </w:tcPr>
          <w:p w:rsidR="0077722B" w:rsidRPr="003842FC" w:rsidRDefault="005072F4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0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Transportation</w:t>
            </w:r>
          </w:p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2"/>
            <w:r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  <w:r w:rsidRPr="003842FC">
              <w:rPr>
                <w:rFonts w:ascii="Arial" w:hAnsi="Arial" w:cs="Arial"/>
                <w:sz w:val="18"/>
                <w:szCs w:val="18"/>
              </w:rPr>
              <w:t xml:space="preserve"> Subways &amp; Undergrounds</w:t>
            </w:r>
          </w:p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4"/>
            <w:r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  <w:r w:rsidRPr="003842FC">
              <w:rPr>
                <w:rFonts w:ascii="Arial" w:hAnsi="Arial" w:cs="Arial"/>
                <w:sz w:val="18"/>
                <w:szCs w:val="18"/>
              </w:rPr>
              <w:t xml:space="preserve"> Taxis</w:t>
            </w:r>
          </w:p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6"/>
            <w:r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  <w:r w:rsidRPr="003842FC">
              <w:rPr>
                <w:rFonts w:ascii="Arial" w:hAnsi="Arial" w:cs="Arial"/>
                <w:sz w:val="18"/>
                <w:szCs w:val="18"/>
              </w:rPr>
              <w:t xml:space="preserve"> Thames River Boats</w:t>
            </w:r>
          </w:p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8"/>
            <w:r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  <w:r w:rsidRPr="003842FC">
              <w:rPr>
                <w:rFonts w:ascii="Arial" w:hAnsi="Arial" w:cs="Arial"/>
                <w:sz w:val="18"/>
                <w:szCs w:val="18"/>
              </w:rPr>
              <w:t xml:space="preserve"> Trains</w:t>
            </w:r>
          </w:p>
        </w:tc>
      </w:tr>
      <w:tr w:rsidR="0077722B" w:rsidRPr="003842FC">
        <w:tc>
          <w:tcPr>
            <w:tcW w:w="5676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>Filming Requirements:  (available at location)</w:t>
            </w:r>
          </w:p>
        </w:tc>
        <w:tc>
          <w:tcPr>
            <w:tcW w:w="2423" w:type="dxa"/>
            <w:gridSpan w:val="2"/>
            <w:tcBorders>
              <w:left w:val="single" w:sz="6" w:space="0" w:color="auto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6" w:type="dxa"/>
            <w:tcBorders>
              <w:left w:val="nil"/>
              <w:right w:val="single" w:sz="6" w:space="0" w:color="auto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</w:tr>
      <w:tr w:rsidR="0077722B" w:rsidRPr="003842FC">
        <w:tc>
          <w:tcPr>
            <w:tcW w:w="56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77722B" w:rsidRPr="003842FC" w:rsidRDefault="005072F4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3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Electric                          </w:t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4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842FC">
              <w:rPr>
                <w:rFonts w:ascii="Arial" w:hAnsi="Arial" w:cs="Arial"/>
                <w:sz w:val="18"/>
                <w:szCs w:val="18"/>
              </w:rPr>
            </w:r>
            <w:r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Water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6" w:type="dxa"/>
            <w:tcBorders>
              <w:right w:val="single" w:sz="6" w:space="0" w:color="auto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22B" w:rsidRPr="003842FC">
        <w:tc>
          <w:tcPr>
            <w:tcW w:w="56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77722B" w:rsidRPr="003842FC" w:rsidRDefault="00440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9" w:name="Check6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Toilets                            </w:t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6"/>
            <w:r w:rsidR="0077722B" w:rsidRPr="003842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</w:r>
            <w:r w:rsidR="005072F4" w:rsidRPr="003842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  <w:r w:rsidR="0077722B" w:rsidRPr="003842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6" w:type="dxa"/>
            <w:tcBorders>
              <w:right w:val="single" w:sz="6" w:space="0" w:color="auto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22B" w:rsidRPr="003842FC">
        <w:tc>
          <w:tcPr>
            <w:tcW w:w="5676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22B" w:rsidRPr="003842FC">
        <w:tc>
          <w:tcPr>
            <w:tcW w:w="56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 xml:space="preserve">Location Notes: </w:t>
            </w:r>
          </w:p>
          <w:p w:rsidR="0077722B" w:rsidRPr="003842FC" w:rsidRDefault="00440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Leisure activities (such as boat house) will be closed due to the time of year.</w:t>
            </w:r>
          </w:p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9" w:type="dxa"/>
            <w:gridSpan w:val="3"/>
            <w:tcBorders>
              <w:left w:val="nil"/>
              <w:right w:val="single" w:sz="6" w:space="0" w:color="auto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>Additional Categories:</w:t>
            </w:r>
          </w:p>
          <w:p w:rsidR="0077722B" w:rsidRPr="003842FC" w:rsidRDefault="003549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Ponds, Children’s Park, Wooded areas </w:t>
            </w:r>
          </w:p>
        </w:tc>
      </w:tr>
      <w:tr w:rsidR="0077722B" w:rsidRPr="003842FC">
        <w:tc>
          <w:tcPr>
            <w:tcW w:w="5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>Image Files Names:  (folder name on computer)</w:t>
            </w:r>
          </w:p>
          <w:p w:rsidR="001543BC" w:rsidRPr="003842FC" w:rsidRDefault="001543BC">
            <w:pPr>
              <w:rPr>
                <w:rFonts w:ascii="Arial" w:hAnsi="Arial" w:cs="Arial"/>
                <w:sz w:val="18"/>
                <w:szCs w:val="18"/>
              </w:rPr>
            </w:pPr>
          </w:p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</w:p>
          <w:p w:rsidR="0077722B" w:rsidRPr="003842FC" w:rsidRDefault="003549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</w:p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722B" w:rsidRPr="003842FC" w:rsidRDefault="0077722B">
            <w:pPr>
              <w:rPr>
                <w:rFonts w:ascii="Arial" w:hAnsi="Arial" w:cs="Arial"/>
                <w:sz w:val="18"/>
                <w:szCs w:val="18"/>
              </w:rPr>
            </w:pPr>
            <w:r w:rsidRPr="003842FC">
              <w:rPr>
                <w:rFonts w:ascii="Arial" w:hAnsi="Arial" w:cs="Arial"/>
                <w:sz w:val="18"/>
                <w:szCs w:val="18"/>
              </w:rPr>
              <w:t>Description of Property:</w:t>
            </w:r>
          </w:p>
          <w:p w:rsidR="0077722B" w:rsidRDefault="00440D83" w:rsidP="00777B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large ponds with ducks and fish. </w:t>
            </w:r>
          </w:p>
          <w:p w:rsidR="003549D8" w:rsidRDefault="003549D8" w:rsidP="00777B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Children’s park between the two ponds, making filming slightly difficult.  </w:t>
            </w:r>
          </w:p>
          <w:p w:rsidR="003549D8" w:rsidRPr="003842FC" w:rsidRDefault="003549D8" w:rsidP="00777B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Leisure facilities such as café/boat house will be closed.</w:t>
            </w:r>
          </w:p>
        </w:tc>
      </w:tr>
    </w:tbl>
    <w:p w:rsidR="0077722B" w:rsidRPr="003842FC" w:rsidRDefault="0077722B">
      <w:pPr>
        <w:rPr>
          <w:rFonts w:ascii="Arial" w:hAnsi="Arial" w:cs="Arial"/>
          <w:sz w:val="18"/>
          <w:szCs w:val="18"/>
        </w:rPr>
      </w:pPr>
    </w:p>
    <w:p w:rsidR="0077722B" w:rsidRPr="003842FC" w:rsidRDefault="0077722B">
      <w:pPr>
        <w:rPr>
          <w:rFonts w:ascii="Arial" w:hAnsi="Arial" w:cs="Arial"/>
          <w:sz w:val="18"/>
          <w:szCs w:val="18"/>
        </w:rPr>
      </w:pPr>
    </w:p>
    <w:p w:rsidR="0077722B" w:rsidRPr="003842FC" w:rsidRDefault="0077722B">
      <w:pPr>
        <w:rPr>
          <w:rFonts w:ascii="Arial" w:hAnsi="Arial" w:cs="Arial"/>
          <w:sz w:val="18"/>
          <w:szCs w:val="18"/>
        </w:rPr>
      </w:pPr>
    </w:p>
    <w:sectPr w:rsidR="0077722B" w:rsidRPr="003842FC" w:rsidSect="006351AD">
      <w:headerReference w:type="default" r:id="rId9"/>
      <w:pgSz w:w="11907" w:h="16840"/>
      <w:pgMar w:top="1134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B8" w:rsidRDefault="000E47B8" w:rsidP="0050668D">
      <w:r>
        <w:separator/>
      </w:r>
    </w:p>
  </w:endnote>
  <w:endnote w:type="continuationSeparator" w:id="0">
    <w:p w:rsidR="000E47B8" w:rsidRDefault="000E47B8" w:rsidP="0050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B8" w:rsidRDefault="000E47B8" w:rsidP="0050668D">
      <w:r>
        <w:separator/>
      </w:r>
    </w:p>
  </w:footnote>
  <w:footnote w:type="continuationSeparator" w:id="0">
    <w:p w:rsidR="000E47B8" w:rsidRDefault="000E47B8" w:rsidP="00506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21" w:rsidRPr="0050668D" w:rsidRDefault="00782521" w:rsidP="0050668D">
    <w:pPr>
      <w:pStyle w:val="Header"/>
      <w:rPr>
        <w:rFonts w:ascii="Calibri" w:hAnsi="Calibri"/>
      </w:rPr>
    </w:pPr>
    <w:r w:rsidRPr="0050668D">
      <w:rPr>
        <w:rFonts w:ascii="Calibri" w:hAnsi="Calibri" w:cs="Arial"/>
      </w:rPr>
      <w:t xml:space="preserve">Queen Mary’s College </w:t>
    </w:r>
    <w:r w:rsidRPr="0050668D">
      <w:rPr>
        <w:rFonts w:ascii="Calibri" w:hAnsi="Calibri"/>
      </w:rPr>
      <w:t>BTEC Level 3 90 Credit Diploma in Creative Media Production</w:t>
    </w:r>
  </w:p>
  <w:p w:rsidR="00782521" w:rsidRPr="0050668D" w:rsidRDefault="00782521">
    <w:pPr>
      <w:pStyle w:val="Header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27"/>
    <w:rsid w:val="000C4B27"/>
    <w:rsid w:val="000E47B8"/>
    <w:rsid w:val="001543BC"/>
    <w:rsid w:val="003549D8"/>
    <w:rsid w:val="003842FC"/>
    <w:rsid w:val="00440D83"/>
    <w:rsid w:val="0050668D"/>
    <w:rsid w:val="005072F4"/>
    <w:rsid w:val="005E0CDE"/>
    <w:rsid w:val="00624F6E"/>
    <w:rsid w:val="006351AD"/>
    <w:rsid w:val="0074360E"/>
    <w:rsid w:val="0077722B"/>
    <w:rsid w:val="00777B8C"/>
    <w:rsid w:val="00782521"/>
    <w:rsid w:val="008E1C06"/>
    <w:rsid w:val="00942C23"/>
    <w:rsid w:val="00CF3F64"/>
    <w:rsid w:val="00D45A70"/>
    <w:rsid w:val="00D93047"/>
    <w:rsid w:val="00D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A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66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68D"/>
  </w:style>
  <w:style w:type="paragraph" w:styleId="Footer">
    <w:name w:val="footer"/>
    <w:basedOn w:val="Normal"/>
    <w:link w:val="FooterChar"/>
    <w:uiPriority w:val="99"/>
    <w:semiHidden/>
    <w:unhideWhenUsed/>
    <w:rsid w:val="005066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68D"/>
  </w:style>
  <w:style w:type="character" w:customStyle="1" w:styleId="nobr">
    <w:name w:val="nobr"/>
    <w:basedOn w:val="DefaultParagraphFont"/>
    <w:rsid w:val="00624F6E"/>
  </w:style>
  <w:style w:type="character" w:styleId="Hyperlink">
    <w:name w:val="Hyperlink"/>
    <w:basedOn w:val="DefaultParagraphFont"/>
    <w:uiPriority w:val="99"/>
    <w:unhideWhenUsed/>
    <w:rsid w:val="003842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A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66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68D"/>
  </w:style>
  <w:style w:type="paragraph" w:styleId="Footer">
    <w:name w:val="footer"/>
    <w:basedOn w:val="Normal"/>
    <w:link w:val="FooterChar"/>
    <w:uiPriority w:val="99"/>
    <w:semiHidden/>
    <w:unhideWhenUsed/>
    <w:rsid w:val="005066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68D"/>
  </w:style>
  <w:style w:type="character" w:customStyle="1" w:styleId="nobr">
    <w:name w:val="nobr"/>
    <w:basedOn w:val="DefaultParagraphFont"/>
    <w:rsid w:val="00624F6E"/>
  </w:style>
  <w:style w:type="character" w:styleId="Hyperlink">
    <w:name w:val="Hyperlink"/>
    <w:basedOn w:val="DefaultParagraphFont"/>
    <w:uiPriority w:val="99"/>
    <w:unhideWhenUsed/>
    <w:rsid w:val="00384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9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4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.service@basingstok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.uk/maps/dir//Eastrop+Park,+Basingstoke,+Hampshire/@51.2667272,-1.0758022,17z/data=!4m12!1m3!3m2!1s0x4874217987e5112b:0x872db59b6b047a71!2sEastrop+Park!4m7!1m0!1m5!1m1!1s0x4874217987e5112b:0x872db59b6b047a71!2m2!1d-1.075426!2d51.2667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LOCATION INFORMATION FORM			Scouted by:			Date:</vt:lpstr>
      </vt:variant>
      <vt:variant>
        <vt:i4>0</vt:i4>
      </vt:variant>
    </vt:vector>
  </HeadingPairs>
  <TitlesOfParts>
    <vt:vector size="1" baseType="lpstr">
      <vt:lpstr>LOCATION INFORMATION FORM			Scouted by:			Date:</vt:lpstr>
    </vt:vector>
  </TitlesOfParts>
  <Company>Home User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 INFORMATION FORM			Scouted by:			Date:</dc:title>
  <dc:creator>Stephanie Bone</dc:creator>
  <cp:lastModifiedBy>F11163</cp:lastModifiedBy>
  <cp:revision>2</cp:revision>
  <cp:lastPrinted>2014-06-24T09:58:00Z</cp:lastPrinted>
  <dcterms:created xsi:type="dcterms:W3CDTF">2015-02-24T14:24:00Z</dcterms:created>
  <dcterms:modified xsi:type="dcterms:W3CDTF">2015-02-24T14:24:00Z</dcterms:modified>
</cp:coreProperties>
</file>